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979B1" w14:textId="77777777" w:rsidR="00A846E8" w:rsidRDefault="0033295A">
      <w:pPr>
        <w:jc w:val="center"/>
        <w:rPr>
          <w:b/>
        </w:rPr>
      </w:pPr>
      <w:bookmarkStart w:id="0" w:name="_GoBack"/>
      <w:bookmarkEnd w:id="0"/>
      <w:r>
        <w:rPr>
          <w:b/>
        </w:rPr>
        <w:t>Додаток 5</w:t>
      </w:r>
      <w:r>
        <w:rPr>
          <w:b/>
        </w:rPr>
        <w:br/>
      </w:r>
      <w:r>
        <w:br/>
      </w:r>
      <w:r>
        <w:rPr>
          <w:b/>
        </w:rPr>
        <w:t>Реєстраційна форма постачальника</w:t>
      </w:r>
    </w:p>
    <w:p w14:paraId="22AE2171" w14:textId="77777777" w:rsidR="00A846E8" w:rsidRDefault="00A846E8">
      <w:pPr>
        <w:jc w:val="center"/>
        <w:rPr>
          <w:b/>
        </w:rPr>
      </w:pPr>
    </w:p>
    <w:tbl>
      <w:tblPr>
        <w:tblStyle w:val="ac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089"/>
      </w:tblGrid>
      <w:tr w:rsidR="00A846E8" w14:paraId="2F14D965" w14:textId="77777777">
        <w:trPr>
          <w:trHeight w:val="794"/>
        </w:trPr>
        <w:tc>
          <w:tcPr>
            <w:tcW w:w="3256" w:type="dxa"/>
          </w:tcPr>
          <w:p w14:paraId="0D45B0FD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Назва Постачальника</w:t>
            </w:r>
          </w:p>
        </w:tc>
        <w:tc>
          <w:tcPr>
            <w:tcW w:w="6089" w:type="dxa"/>
          </w:tcPr>
          <w:p w14:paraId="45A39195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61CCAE2F" w14:textId="77777777">
        <w:trPr>
          <w:trHeight w:val="794"/>
        </w:trPr>
        <w:tc>
          <w:tcPr>
            <w:tcW w:w="3256" w:type="dxa"/>
          </w:tcPr>
          <w:p w14:paraId="4DE4D07B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Код ЄДРПОУ</w:t>
            </w:r>
          </w:p>
        </w:tc>
        <w:tc>
          <w:tcPr>
            <w:tcW w:w="6089" w:type="dxa"/>
          </w:tcPr>
          <w:p w14:paraId="5E1EE1E3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00EA273A" w14:textId="77777777">
        <w:trPr>
          <w:trHeight w:val="794"/>
        </w:trPr>
        <w:tc>
          <w:tcPr>
            <w:tcW w:w="3256" w:type="dxa"/>
          </w:tcPr>
          <w:p w14:paraId="0443306C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Адреса реєстрації</w:t>
            </w:r>
          </w:p>
        </w:tc>
        <w:tc>
          <w:tcPr>
            <w:tcW w:w="6089" w:type="dxa"/>
          </w:tcPr>
          <w:p w14:paraId="20A54F91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76F0C549" w14:textId="77777777">
        <w:trPr>
          <w:trHeight w:val="794"/>
        </w:trPr>
        <w:tc>
          <w:tcPr>
            <w:tcW w:w="3256" w:type="dxa"/>
          </w:tcPr>
          <w:p w14:paraId="31EF7C5E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Адреса для листування</w:t>
            </w:r>
          </w:p>
        </w:tc>
        <w:tc>
          <w:tcPr>
            <w:tcW w:w="6089" w:type="dxa"/>
          </w:tcPr>
          <w:p w14:paraId="4B82E0A4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2DD90DA3" w14:textId="77777777">
        <w:trPr>
          <w:trHeight w:val="794"/>
        </w:trPr>
        <w:tc>
          <w:tcPr>
            <w:tcW w:w="3256" w:type="dxa"/>
          </w:tcPr>
          <w:p w14:paraId="0DCD719E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Уповноважена особа-підписант</w:t>
            </w:r>
          </w:p>
        </w:tc>
        <w:tc>
          <w:tcPr>
            <w:tcW w:w="6089" w:type="dxa"/>
          </w:tcPr>
          <w:p w14:paraId="1D8C63B0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66BCB863" w14:textId="77777777">
        <w:trPr>
          <w:trHeight w:val="794"/>
        </w:trPr>
        <w:tc>
          <w:tcPr>
            <w:tcW w:w="3256" w:type="dxa"/>
          </w:tcPr>
          <w:p w14:paraId="7AECF09E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E-</w:t>
            </w:r>
            <w:proofErr w:type="spellStart"/>
            <w:r>
              <w:rPr>
                <w:b/>
              </w:rPr>
              <w:t>mail</w:t>
            </w:r>
            <w:proofErr w:type="spellEnd"/>
          </w:p>
        </w:tc>
        <w:tc>
          <w:tcPr>
            <w:tcW w:w="6089" w:type="dxa"/>
          </w:tcPr>
          <w:p w14:paraId="6ED7C565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7A4FDD47" w14:textId="77777777">
        <w:trPr>
          <w:trHeight w:val="794"/>
        </w:trPr>
        <w:tc>
          <w:tcPr>
            <w:tcW w:w="3256" w:type="dxa"/>
          </w:tcPr>
          <w:p w14:paraId="70FAA22D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Телефон/факс</w:t>
            </w:r>
          </w:p>
        </w:tc>
        <w:tc>
          <w:tcPr>
            <w:tcW w:w="6089" w:type="dxa"/>
          </w:tcPr>
          <w:p w14:paraId="5A2C8DFC" w14:textId="77777777" w:rsidR="00A846E8" w:rsidRDefault="00A846E8">
            <w:pPr>
              <w:jc w:val="both"/>
              <w:rPr>
                <w:b/>
              </w:rPr>
            </w:pPr>
          </w:p>
        </w:tc>
      </w:tr>
      <w:tr w:rsidR="00A846E8" w14:paraId="42CC8955" w14:textId="77777777">
        <w:trPr>
          <w:trHeight w:val="794"/>
        </w:trPr>
        <w:tc>
          <w:tcPr>
            <w:tcW w:w="3256" w:type="dxa"/>
          </w:tcPr>
          <w:p w14:paraId="64E8D9BD" w14:textId="77777777" w:rsidR="00A846E8" w:rsidRDefault="0033295A">
            <w:pPr>
              <w:jc w:val="both"/>
              <w:rPr>
                <w:b/>
              </w:rPr>
            </w:pPr>
            <w:r>
              <w:rPr>
                <w:b/>
              </w:rPr>
              <w:t>Товари та/або послуги, що надає Постачальник</w:t>
            </w:r>
          </w:p>
          <w:p w14:paraId="53F605B2" w14:textId="77777777" w:rsidR="00A846E8" w:rsidRDefault="00A846E8">
            <w:pPr>
              <w:jc w:val="both"/>
              <w:rPr>
                <w:b/>
              </w:rPr>
            </w:pPr>
          </w:p>
          <w:p w14:paraId="204555EF" w14:textId="77777777" w:rsidR="00A846E8" w:rsidRDefault="00A846E8">
            <w:pPr>
              <w:jc w:val="both"/>
              <w:rPr>
                <w:b/>
              </w:rPr>
            </w:pPr>
          </w:p>
          <w:p w14:paraId="1EFE6441" w14:textId="77777777" w:rsidR="00A846E8" w:rsidRDefault="00A846E8">
            <w:pPr>
              <w:jc w:val="both"/>
              <w:rPr>
                <w:b/>
              </w:rPr>
            </w:pPr>
          </w:p>
          <w:p w14:paraId="2058CE75" w14:textId="77777777" w:rsidR="00A846E8" w:rsidRDefault="00A846E8">
            <w:pPr>
              <w:jc w:val="both"/>
              <w:rPr>
                <w:b/>
              </w:rPr>
            </w:pPr>
          </w:p>
          <w:p w14:paraId="09F524DD" w14:textId="77777777" w:rsidR="00A846E8" w:rsidRDefault="00A846E8">
            <w:pPr>
              <w:jc w:val="both"/>
              <w:rPr>
                <w:b/>
              </w:rPr>
            </w:pPr>
          </w:p>
          <w:p w14:paraId="1C93FB45" w14:textId="77777777" w:rsidR="00A846E8" w:rsidRDefault="00A846E8">
            <w:pPr>
              <w:jc w:val="both"/>
              <w:rPr>
                <w:b/>
              </w:rPr>
            </w:pPr>
          </w:p>
          <w:p w14:paraId="741B3664" w14:textId="77777777" w:rsidR="00A846E8" w:rsidRDefault="00A846E8">
            <w:pPr>
              <w:jc w:val="both"/>
              <w:rPr>
                <w:b/>
              </w:rPr>
            </w:pPr>
          </w:p>
          <w:p w14:paraId="5302A099" w14:textId="77777777" w:rsidR="00A846E8" w:rsidRDefault="00A846E8">
            <w:pPr>
              <w:jc w:val="both"/>
              <w:rPr>
                <w:b/>
              </w:rPr>
            </w:pPr>
          </w:p>
          <w:p w14:paraId="26D7FA9B" w14:textId="77777777" w:rsidR="00A846E8" w:rsidRDefault="00A846E8">
            <w:pPr>
              <w:jc w:val="both"/>
              <w:rPr>
                <w:b/>
              </w:rPr>
            </w:pPr>
          </w:p>
          <w:p w14:paraId="46B5CACC" w14:textId="77777777" w:rsidR="00A846E8" w:rsidRDefault="00A846E8">
            <w:pPr>
              <w:jc w:val="both"/>
              <w:rPr>
                <w:b/>
              </w:rPr>
            </w:pPr>
          </w:p>
          <w:p w14:paraId="4731E0AE" w14:textId="77777777" w:rsidR="00A846E8" w:rsidRDefault="00A846E8">
            <w:pPr>
              <w:jc w:val="both"/>
              <w:rPr>
                <w:b/>
              </w:rPr>
            </w:pPr>
          </w:p>
          <w:p w14:paraId="5F85549E" w14:textId="77777777" w:rsidR="00A846E8" w:rsidRDefault="00A846E8">
            <w:pPr>
              <w:jc w:val="both"/>
              <w:rPr>
                <w:b/>
              </w:rPr>
            </w:pPr>
          </w:p>
          <w:p w14:paraId="190C1056" w14:textId="77777777" w:rsidR="00A846E8" w:rsidRDefault="00A846E8">
            <w:pPr>
              <w:jc w:val="both"/>
              <w:rPr>
                <w:b/>
              </w:rPr>
            </w:pPr>
          </w:p>
        </w:tc>
        <w:tc>
          <w:tcPr>
            <w:tcW w:w="6089" w:type="dxa"/>
          </w:tcPr>
          <w:p w14:paraId="7EDB6C09" w14:textId="77777777" w:rsidR="00A846E8" w:rsidRDefault="00A846E8">
            <w:pPr>
              <w:jc w:val="both"/>
              <w:rPr>
                <w:b/>
              </w:rPr>
            </w:pPr>
          </w:p>
        </w:tc>
      </w:tr>
    </w:tbl>
    <w:p w14:paraId="3BBD69A8" w14:textId="77777777" w:rsidR="00A846E8" w:rsidRDefault="0033295A">
      <w:pPr>
        <w:jc w:val="center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>Після заповнення прохання подати цей документ у форматі PDF.</w:t>
      </w:r>
    </w:p>
    <w:p w14:paraId="6C8B1B75" w14:textId="77777777" w:rsidR="00A846E8" w:rsidRDefault="00A846E8">
      <w:pPr>
        <w:jc w:val="center"/>
        <w:rPr>
          <w:b/>
          <w:i/>
          <w:color w:val="FF0000"/>
        </w:rPr>
      </w:pPr>
    </w:p>
    <w:p w14:paraId="2FA95802" w14:textId="77777777" w:rsidR="00A846E8" w:rsidRDefault="0033295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__________________                     _____________________</w:t>
      </w:r>
    </w:p>
    <w:p w14:paraId="0EA20BFD" w14:textId="77777777" w:rsidR="00A846E8" w:rsidRDefault="0033295A">
      <w:pPr>
        <w:spacing w:after="0"/>
        <w:jc w:val="both"/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  <w:vertAlign w:val="superscript"/>
        </w:rPr>
        <w:t xml:space="preserve">       (дата)                         печатка (за наявності)            (підпис уповноваженої особи)                                                             (П.І.Б.)</w:t>
      </w:r>
    </w:p>
    <w:p w14:paraId="79B2926B" w14:textId="77777777" w:rsidR="00A846E8" w:rsidRDefault="00A846E8">
      <w:pPr>
        <w:jc w:val="both"/>
        <w:rPr>
          <w:b/>
          <w:vertAlign w:val="superscript"/>
        </w:rPr>
      </w:pPr>
    </w:p>
    <w:p w14:paraId="52A804D6" w14:textId="77777777" w:rsidR="00A846E8" w:rsidRDefault="00A846E8">
      <w:pPr>
        <w:jc w:val="both"/>
        <w:rPr>
          <w:b/>
          <w:vertAlign w:val="superscript"/>
        </w:rPr>
      </w:pPr>
    </w:p>
    <w:sectPr w:rsidR="00A846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82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F8966" w14:textId="77777777" w:rsidR="00B702C6" w:rsidRDefault="00B702C6">
      <w:pPr>
        <w:spacing w:after="0" w:line="240" w:lineRule="auto"/>
      </w:pPr>
      <w:r>
        <w:separator/>
      </w:r>
    </w:p>
  </w:endnote>
  <w:endnote w:type="continuationSeparator" w:id="0">
    <w:p w14:paraId="269446B6" w14:textId="77777777" w:rsidR="00B702C6" w:rsidRDefault="00B7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0CDF7A4-4465-48BC-A00C-1B561875C1F8}"/>
    <w:embedBold r:id="rId2" w:fontKey="{9F6699E8-4DBC-4964-9352-8CB33F38CE06}"/>
    <w:embedBoldItalic r:id="rId3" w:fontKey="{8190927A-25A2-4552-B559-00CB2D23A01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0A5BFDB0-B6FF-4FCC-A76B-50298739B2D6}"/>
    <w:embedItalic r:id="rId5" w:fontKey="{F6BA3C8D-D9FA-4956-94BE-4C9CB53E07D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2F59B6A-E534-4A63-AAF3-558B1133DC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3BE85" w14:textId="77777777" w:rsidR="00A846E8" w:rsidRDefault="00A846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578AD" w14:textId="77777777" w:rsidR="00A846E8" w:rsidRDefault="00A846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578DE" w14:textId="77777777" w:rsidR="00A846E8" w:rsidRDefault="00A846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7B012" w14:textId="77777777" w:rsidR="00B702C6" w:rsidRDefault="00B702C6">
      <w:pPr>
        <w:spacing w:after="0" w:line="240" w:lineRule="auto"/>
      </w:pPr>
      <w:r>
        <w:separator/>
      </w:r>
    </w:p>
  </w:footnote>
  <w:footnote w:type="continuationSeparator" w:id="0">
    <w:p w14:paraId="10E6E9A1" w14:textId="77777777" w:rsidR="00B702C6" w:rsidRDefault="00B70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F106D" w14:textId="77777777" w:rsidR="00A846E8" w:rsidRDefault="00A846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64CD2" w14:textId="4DBA7144" w:rsidR="00A846E8" w:rsidRDefault="0033295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rFonts w:ascii="Arial" w:eastAsia="Arial" w:hAnsi="Arial" w:cs="Arial"/>
        <w:color w:val="000000"/>
      </w:rPr>
      <w:t>RFP-U-2</w:t>
    </w:r>
    <w:r w:rsidR="004049A5">
      <w:rPr>
        <w:rFonts w:ascii="Arial" w:eastAsia="Arial" w:hAnsi="Arial" w:cs="Arial"/>
        <w:lang w:val="uk-UA"/>
      </w:rPr>
      <w:t>9</w:t>
    </w:r>
    <w:r>
      <w:rPr>
        <w:rFonts w:ascii="Arial" w:eastAsia="Arial" w:hAnsi="Arial" w:cs="Arial"/>
        <w:color w:val="000000"/>
      </w:rPr>
      <w:t>-2025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6C9D6" w14:textId="77777777" w:rsidR="00A846E8" w:rsidRDefault="00A846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E8"/>
    <w:rsid w:val="002268A0"/>
    <w:rsid w:val="0033295A"/>
    <w:rsid w:val="004049A5"/>
    <w:rsid w:val="00A846E8"/>
    <w:rsid w:val="00B7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6E89D"/>
  <w15:docId w15:val="{8E636523-DA65-42D9-8F46-02F231FE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2397"/>
  </w:style>
  <w:style w:type="character" w:styleId="a9">
    <w:name w:val="Hyperlink"/>
    <w:basedOn w:val="a0"/>
    <w:uiPriority w:val="99"/>
    <w:unhideWhenUsed/>
    <w:rsid w:val="005206CC"/>
    <w:rPr>
      <w:color w:val="0000FF"/>
      <w:u w:val="single"/>
    </w:r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IZg7N8yeAXmHEhmnk1cmfMfJbQ==">CgMxLjA4AHIhMWJJVkxfcVkwVUlFM2ZHRDVuUk14VmpneXRxb013YXpB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490</Characters>
  <Application>Microsoft Office Word</Application>
  <DocSecurity>0</DocSecurity>
  <Lines>16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Mariana Fedorchenko</cp:lastModifiedBy>
  <cp:revision>2</cp:revision>
  <dcterms:created xsi:type="dcterms:W3CDTF">2025-12-02T12:32:00Z</dcterms:created>
  <dcterms:modified xsi:type="dcterms:W3CDTF">2025-12-02T12:32:00Z</dcterms:modified>
</cp:coreProperties>
</file>